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724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7pt;height:96.3pt" o:ole="" o:preferrelative="t" stroked="f">
                  <v:imagedata r:id="rId6" o:title=""/>
                </v:rect>
                <o:OLEObject Type="Embed" ProgID="StaticMetafile" ShapeID="rectole0000000000" DrawAspect="Content" ObjectID="_1806849904" r:id="rId7"/>
              </w:object>
            </w:r>
          </w:p>
          <w:p w:rsidR="00F4670A" w:rsidRDefault="00F4670A" w:rsidP="00724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724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724DB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724D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724D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724D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724D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724D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724D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F4670A" w:rsidRDefault="00F4670A" w:rsidP="00724D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74A58" w:rsidRDefault="00A74A58" w:rsidP="00742CCB">
      <w:pPr>
        <w:pStyle w:val="a3"/>
        <w:spacing w:line="360" w:lineRule="auto"/>
        <w:jc w:val="center"/>
        <w:rPr>
          <w:b/>
          <w:sz w:val="28"/>
          <w:szCs w:val="22"/>
        </w:rPr>
      </w:pPr>
    </w:p>
    <w:p w:rsidR="00757795" w:rsidRDefault="0063601F" w:rsidP="00742CCB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63601F">
        <w:rPr>
          <w:b/>
          <w:sz w:val="28"/>
          <w:szCs w:val="22"/>
        </w:rPr>
        <w:t>Шаги памяти и ленты благодарности: активисты Центров общения старшего поколения в Иркутской области готовятся к 9 мая</w:t>
      </w:r>
    </w:p>
    <w:p w:rsidR="00C8257D" w:rsidRDefault="00724DB9" w:rsidP="00825ECA">
      <w:pPr>
        <w:pStyle w:val="a3"/>
        <w:spacing w:line="360" w:lineRule="auto"/>
        <w:ind w:firstLine="708"/>
        <w:jc w:val="both"/>
        <w:rPr>
          <w:i/>
        </w:rPr>
      </w:pPr>
      <w:r>
        <w:rPr>
          <w:i/>
        </w:rPr>
        <w:t xml:space="preserve">В Центрах общения старшего поколения </w:t>
      </w:r>
      <w:r w:rsidR="00514624">
        <w:rPr>
          <w:i/>
        </w:rPr>
        <w:t xml:space="preserve">Отделения Социально фонда России по </w:t>
      </w:r>
      <w:r>
        <w:rPr>
          <w:i/>
        </w:rPr>
        <w:t xml:space="preserve">Иркутской области накануне </w:t>
      </w:r>
      <w:r w:rsidR="0086611F">
        <w:rPr>
          <w:i/>
        </w:rPr>
        <w:t xml:space="preserve">80-летия Победы в Великой Отечественной войне прошли мероприятия, посвященные этой памятной дате. Активисты </w:t>
      </w:r>
      <w:r w:rsidR="00C8257D">
        <w:rPr>
          <w:i/>
        </w:rPr>
        <w:t xml:space="preserve">приняли участие </w:t>
      </w:r>
      <w:r w:rsidR="0086611F">
        <w:rPr>
          <w:i/>
        </w:rPr>
        <w:t xml:space="preserve">в спортивном </w:t>
      </w:r>
      <w:r w:rsidR="00C8257D">
        <w:rPr>
          <w:i/>
        </w:rPr>
        <w:t>марафоне,</w:t>
      </w:r>
      <w:r w:rsidR="000D33BE">
        <w:rPr>
          <w:i/>
        </w:rPr>
        <w:t xml:space="preserve"> смастерили </w:t>
      </w:r>
      <w:r w:rsidR="002220A4">
        <w:rPr>
          <w:i/>
        </w:rPr>
        <w:t xml:space="preserve">праздничные </w:t>
      </w:r>
      <w:r w:rsidR="00C8257D">
        <w:rPr>
          <w:i/>
        </w:rPr>
        <w:t>открытки и ленты благодарности,</w:t>
      </w:r>
      <w:r w:rsidR="00F40F88">
        <w:rPr>
          <w:i/>
        </w:rPr>
        <w:t xml:space="preserve"> посетили «Музей боевой Славы</w:t>
      </w:r>
      <w:r w:rsidR="00C8257D">
        <w:rPr>
          <w:i/>
        </w:rPr>
        <w:t>».</w:t>
      </w:r>
    </w:p>
    <w:p w:rsidR="004F5179" w:rsidRDefault="00C15642" w:rsidP="00825ECA">
      <w:pPr>
        <w:pStyle w:val="a3"/>
        <w:spacing w:line="360" w:lineRule="auto"/>
        <w:ind w:firstLine="708"/>
        <w:jc w:val="both"/>
      </w:pPr>
      <w:r>
        <w:t>В феврале п</w:t>
      </w:r>
      <w:r w:rsidR="00C8257D" w:rsidRPr="00C8257D">
        <w:t>осетители Центра общения в Чунском ра</w:t>
      </w:r>
      <w:r>
        <w:t>йоне присоединились к акции «Дойти до Берлина»</w:t>
      </w:r>
      <w:r w:rsidR="00891828">
        <w:t xml:space="preserve">, чтобы </w:t>
      </w:r>
      <w:r w:rsidR="002220A4">
        <w:t xml:space="preserve">символически повторить путь советских солдат и </w:t>
      </w:r>
      <w:r w:rsidR="00891828">
        <w:t xml:space="preserve">преодолеть </w:t>
      </w:r>
      <w:r>
        <w:t xml:space="preserve"> </w:t>
      </w:r>
      <w:r w:rsidR="002220A4">
        <w:t xml:space="preserve">почти </w:t>
      </w:r>
      <w:r w:rsidR="00C8257D">
        <w:t>5,3</w:t>
      </w:r>
      <w:r w:rsidR="007F74B9">
        <w:t xml:space="preserve"> тыс.</w:t>
      </w:r>
      <w:r w:rsidR="00250D44">
        <w:t xml:space="preserve"> км.</w:t>
      </w:r>
      <w:r w:rsidR="002220A4">
        <w:t xml:space="preserve"> – расстояние по прямой от посёлка</w:t>
      </w:r>
      <w:r w:rsidR="007F74B9">
        <w:t xml:space="preserve"> Чун</w:t>
      </w:r>
      <w:r w:rsidR="00C05B9E">
        <w:t>ский до столицы Германии. Собрала активных пенсионеров тренер по северной ходьбе</w:t>
      </w:r>
      <w:r w:rsidR="004F5179">
        <w:t>, посетитель Центра</w:t>
      </w:r>
      <w:r w:rsidR="00C05B9E">
        <w:t xml:space="preserve"> Ирина Анисимова. </w:t>
      </w:r>
    </w:p>
    <w:p w:rsidR="007F74B9" w:rsidRDefault="004F5179" w:rsidP="00825ECA">
      <w:pPr>
        <w:pStyle w:val="a3"/>
        <w:spacing w:line="360" w:lineRule="auto"/>
        <w:ind w:firstLine="708"/>
        <w:jc w:val="both"/>
      </w:pPr>
      <w:r>
        <w:t>К</w:t>
      </w:r>
      <w:r w:rsidR="000D33BE">
        <w:t>аждый участник выбрал для с</w:t>
      </w:r>
      <w:r w:rsidR="001D26BF">
        <w:t>ебя п</w:t>
      </w:r>
      <w:r w:rsidR="000D33BE">
        <w:t>о</w:t>
      </w:r>
      <w:r w:rsidR="002220A4">
        <w:t>дходящий в</w:t>
      </w:r>
      <w:r>
        <w:t xml:space="preserve">ид ходьбы и по условиям акции </w:t>
      </w:r>
      <w:r w:rsidR="002220A4">
        <w:t xml:space="preserve">проходил за день не больше </w:t>
      </w:r>
      <w:r w:rsidR="00EF26E1">
        <w:t>10 к</w:t>
      </w:r>
      <w:r w:rsidR="002220A4">
        <w:t>м</w:t>
      </w:r>
      <w:r w:rsidR="00EF26E1">
        <w:t>.</w:t>
      </w:r>
      <w:r w:rsidR="002220A4">
        <w:t xml:space="preserve"> Результаты фиксировал</w:t>
      </w:r>
      <w:r w:rsidR="0001101E">
        <w:t>и через приложение на смартфоне</w:t>
      </w:r>
      <w:r w:rsidR="002220A4">
        <w:t xml:space="preserve">. </w:t>
      </w:r>
    </w:p>
    <w:p w:rsidR="002220A4" w:rsidRDefault="00B67B82" w:rsidP="00825ECA">
      <w:pPr>
        <w:pStyle w:val="a3"/>
        <w:spacing w:line="360" w:lineRule="auto"/>
        <w:ind w:firstLine="708"/>
        <w:jc w:val="both"/>
      </w:pPr>
      <w:r>
        <w:t>Так,</w:t>
      </w:r>
      <w:r w:rsidR="002220A4">
        <w:t xml:space="preserve"> 14 апреля группа спортсменов</w:t>
      </w:r>
      <w:r w:rsidR="007F74B9">
        <w:t xml:space="preserve"> организовала совместный поход, во время которого устроила привал с </w:t>
      </w:r>
      <w:r w:rsidR="002220A4">
        <w:t xml:space="preserve"> </w:t>
      </w:r>
      <w:r w:rsidR="007F74B9">
        <w:t xml:space="preserve">солдатской кашей, чаем и </w:t>
      </w:r>
      <w:r w:rsidR="004F5179">
        <w:t>пела песни</w:t>
      </w:r>
      <w:r w:rsidR="007F74B9">
        <w:t xml:space="preserve"> военных лет.  После похода активисты посчитали </w:t>
      </w:r>
      <w:r w:rsidR="004F5179">
        <w:t xml:space="preserve">коллективный результат. </w:t>
      </w:r>
      <w:r w:rsidR="007F74B9">
        <w:t>За два месяца все вместе</w:t>
      </w:r>
      <w:r w:rsidR="004F5179">
        <w:t xml:space="preserve"> они  нашагали 15</w:t>
      </w:r>
      <w:r w:rsidR="00250D44">
        <w:t xml:space="preserve"> тыс. км</w:t>
      </w:r>
      <w:r w:rsidR="007F74B9">
        <w:t>.</w:t>
      </w:r>
    </w:p>
    <w:p w:rsidR="007F74B9" w:rsidRDefault="007F74B9" w:rsidP="00825ECA">
      <w:pPr>
        <w:pStyle w:val="a3"/>
        <w:spacing w:line="360" w:lineRule="auto"/>
        <w:ind w:firstLine="708"/>
        <w:jc w:val="both"/>
      </w:pPr>
      <w:r>
        <w:t>«</w:t>
      </w:r>
      <w:r w:rsidR="004F5179">
        <w:t>Благодарна</w:t>
      </w:r>
      <w:r w:rsidR="009202E5">
        <w:t xml:space="preserve"> </w:t>
      </w:r>
      <w:r w:rsidR="004F5179">
        <w:t xml:space="preserve">всем, кто принял участие в этой патриотической акции. </w:t>
      </w:r>
      <w:r w:rsidR="00514624">
        <w:t xml:space="preserve">Каждый участник поставил свой личный рекорд. Не важно, 5 тысяч шагов удалось пройти или больше, всех объединили одна общая цель. </w:t>
      </w:r>
      <w:r w:rsidR="004F5179">
        <w:t xml:space="preserve">Так мы почтили память </w:t>
      </w:r>
      <w:r w:rsidR="009202E5">
        <w:t xml:space="preserve">наших предков, </w:t>
      </w:r>
      <w:r w:rsidR="004F5179">
        <w:lastRenderedPageBreak/>
        <w:t>которые</w:t>
      </w:r>
      <w:r w:rsidR="009202E5">
        <w:t xml:space="preserve"> прошли  войну и не сломались. </w:t>
      </w:r>
      <w:r w:rsidR="00514624">
        <w:t>Они для нас пример стойкости и силы</w:t>
      </w:r>
      <w:r>
        <w:t>»</w:t>
      </w:r>
      <w:r w:rsidR="009202E5">
        <w:t xml:space="preserve">, — рассказала </w:t>
      </w:r>
      <w:r w:rsidR="009202E5" w:rsidRPr="00E0648D">
        <w:rPr>
          <w:b/>
        </w:rPr>
        <w:t>Ирина Анисимова</w:t>
      </w:r>
      <w:r w:rsidR="00E0648D">
        <w:t>.</w:t>
      </w:r>
    </w:p>
    <w:p w:rsidR="007F74B9" w:rsidRDefault="00250D44" w:rsidP="00825ECA">
      <w:pPr>
        <w:pStyle w:val="a3"/>
        <w:spacing w:line="360" w:lineRule="auto"/>
        <w:ind w:firstLine="708"/>
        <w:jc w:val="both"/>
      </w:pPr>
      <w:r>
        <w:rPr>
          <w:rStyle w:val="messagetext"/>
        </w:rPr>
        <w:t>В</w:t>
      </w:r>
      <w:r w:rsidR="007F74B9">
        <w:rPr>
          <w:rStyle w:val="messagetext"/>
        </w:rPr>
        <w:t xml:space="preserve"> </w:t>
      </w:r>
      <w:r>
        <w:rPr>
          <w:rStyle w:val="messagetext"/>
        </w:rPr>
        <w:t xml:space="preserve">Центре </w:t>
      </w:r>
      <w:r w:rsidR="007F74B9">
        <w:rPr>
          <w:rStyle w:val="messagetext"/>
        </w:rPr>
        <w:t xml:space="preserve">общения </w:t>
      </w:r>
      <w:r>
        <w:rPr>
          <w:rStyle w:val="messagetext"/>
        </w:rPr>
        <w:t xml:space="preserve">старшего поколения в городе </w:t>
      </w:r>
      <w:proofErr w:type="gramStart"/>
      <w:r>
        <w:rPr>
          <w:rStyle w:val="messagetext"/>
        </w:rPr>
        <w:t>Усолье-Сибирском</w:t>
      </w:r>
      <w:proofErr w:type="gramEnd"/>
      <w:r>
        <w:rPr>
          <w:rStyle w:val="messagetext"/>
        </w:rPr>
        <w:t xml:space="preserve"> для посетителей организовали экскурсию</w:t>
      </w:r>
      <w:r w:rsidR="007F74B9">
        <w:rPr>
          <w:rStyle w:val="messagetext"/>
        </w:rPr>
        <w:t xml:space="preserve"> </w:t>
      </w:r>
      <w:r w:rsidR="00B67B82">
        <w:rPr>
          <w:rStyle w:val="messagetext"/>
        </w:rPr>
        <w:t xml:space="preserve">в </w:t>
      </w:r>
      <w:r>
        <w:rPr>
          <w:rStyle w:val="messagetext"/>
        </w:rPr>
        <w:t>«</w:t>
      </w:r>
      <w:r w:rsidR="00B67B82">
        <w:rPr>
          <w:rStyle w:val="messagetext"/>
        </w:rPr>
        <w:t>Музей боевой славы</w:t>
      </w:r>
      <w:r>
        <w:rPr>
          <w:rStyle w:val="messagetext"/>
        </w:rPr>
        <w:t>». В</w:t>
      </w:r>
      <w:r w:rsidR="00B67B82">
        <w:t xml:space="preserve"> экспозиции </w:t>
      </w:r>
      <w:r>
        <w:t>музея</w:t>
      </w:r>
      <w:r w:rsidR="00B67B82">
        <w:t xml:space="preserve"> представлены экспонаты военных лет, найденные</w:t>
      </w:r>
      <w:r w:rsidR="00067380">
        <w:t xml:space="preserve"> поисковым отрядом «Искатель»</w:t>
      </w:r>
      <w:r w:rsidR="00B67B82">
        <w:t xml:space="preserve"> в ходе экспедиций по местам боевых действий.  </w:t>
      </w:r>
      <w:r w:rsidR="00F82B52">
        <w:t>П</w:t>
      </w:r>
      <w:r w:rsidR="00067380">
        <w:t>енсионеры у</w:t>
      </w:r>
      <w:r w:rsidR="00B67B82">
        <w:t xml:space="preserve">знали про земляков, </w:t>
      </w:r>
      <w:r>
        <w:t xml:space="preserve">которые воевали </w:t>
      </w:r>
      <w:r w:rsidR="00B67B82">
        <w:t>на полях сражений</w:t>
      </w:r>
      <w:r w:rsidR="00067380">
        <w:t xml:space="preserve"> и награжденных орденами </w:t>
      </w:r>
      <w:r>
        <w:t>С</w:t>
      </w:r>
      <w:r w:rsidR="00067380">
        <w:t xml:space="preserve">лавы, </w:t>
      </w:r>
      <w:r w:rsidR="00EB2B1A">
        <w:t xml:space="preserve">увидели предметы быта, оружие, форму советских и немецких солдат,  </w:t>
      </w:r>
      <w:r w:rsidR="00067380">
        <w:t xml:space="preserve">подержали в руках редкие </w:t>
      </w:r>
      <w:r w:rsidR="00F82B52">
        <w:t>артефакты</w:t>
      </w:r>
      <w:r w:rsidR="00EB2B1A">
        <w:t>.</w:t>
      </w:r>
    </w:p>
    <w:p w:rsidR="00067380" w:rsidRDefault="00067380" w:rsidP="00825ECA">
      <w:pPr>
        <w:pStyle w:val="a3"/>
        <w:spacing w:line="360" w:lineRule="auto"/>
        <w:ind w:firstLine="708"/>
        <w:jc w:val="both"/>
      </w:pPr>
      <w:r>
        <w:t>«</w:t>
      </w:r>
      <w:r w:rsidR="00EB2B1A">
        <w:t>Очень прониклась экспозицией и с</w:t>
      </w:r>
      <w:r w:rsidR="007365BD">
        <w:t>амой экскурсией.</w:t>
      </w:r>
      <w:r w:rsidR="00EB2B1A">
        <w:t xml:space="preserve"> Хочу отметит</w:t>
      </w:r>
      <w:r w:rsidR="007365BD">
        <w:t xml:space="preserve">ь профессионализм экскурсовода. Она лично </w:t>
      </w:r>
      <w:r w:rsidR="00EB2B1A">
        <w:t xml:space="preserve">участвовала </w:t>
      </w:r>
      <w:r w:rsidR="007365BD">
        <w:t>в</w:t>
      </w:r>
      <w:r w:rsidR="00EB2B1A">
        <w:t xml:space="preserve"> поисковых экспедициях и рассказала нам много интересных</w:t>
      </w:r>
      <w:r w:rsidR="007365BD">
        <w:t xml:space="preserve"> фактов о жизни и быте</w:t>
      </w:r>
      <w:r w:rsidR="00EB2B1A">
        <w:t xml:space="preserve"> солдат, показала сохранившиеся в земле личные капсулы бойцов. </w:t>
      </w:r>
      <w:r w:rsidR="007365BD">
        <w:t>Я рада, что благодаря Центру общения у меня появилась возможность побывать в</w:t>
      </w:r>
      <w:r w:rsidR="00250D44">
        <w:t xml:space="preserve"> таком</w:t>
      </w:r>
      <w:r w:rsidR="007365BD">
        <w:t xml:space="preserve"> музее!</w:t>
      </w:r>
      <w:r>
        <w:t>»</w:t>
      </w:r>
      <w:r w:rsidR="00250D44">
        <w:t xml:space="preserve">, – </w:t>
      </w:r>
      <w:r w:rsidR="00EE320B">
        <w:t xml:space="preserve">поделилась впечатлениями </w:t>
      </w:r>
      <w:r w:rsidR="00EB2B1A">
        <w:t xml:space="preserve">посетительница Центра </w:t>
      </w:r>
      <w:r w:rsidR="00EB2B1A" w:rsidRPr="00E0648D">
        <w:rPr>
          <w:b/>
        </w:rPr>
        <w:t>Ирина Давыденко</w:t>
      </w:r>
      <w:r w:rsidR="00EB2B1A">
        <w:t>.</w:t>
      </w:r>
    </w:p>
    <w:p w:rsidR="00C0209E" w:rsidRDefault="00250D44" w:rsidP="00825ECA">
      <w:pPr>
        <w:pStyle w:val="a3"/>
        <w:spacing w:line="360" w:lineRule="auto"/>
        <w:ind w:firstLine="708"/>
        <w:jc w:val="both"/>
      </w:pPr>
      <w:r>
        <w:t>Кроме того, в усольском Центре общения</w:t>
      </w:r>
      <w:r w:rsidR="00067380">
        <w:t xml:space="preserve"> состоялся конкурс чтецов, интеллектуальная игра и фотовыставка «Они сражались за родину», в ходе которой участники рассказывали про своих родных и близких, фронтовиках и тыловиках, ковавших победу.</w:t>
      </w:r>
      <w:r w:rsidR="00C0209E">
        <w:t xml:space="preserve"> </w:t>
      </w:r>
      <w:r>
        <w:t>Серебряные</w:t>
      </w:r>
      <w:r w:rsidR="00C0209E">
        <w:t xml:space="preserve"> волонтеры смастерили </w:t>
      </w:r>
      <w:r w:rsidR="00F82B52">
        <w:t xml:space="preserve">праздничные </w:t>
      </w:r>
      <w:r w:rsidR="00C0209E">
        <w:t xml:space="preserve">открытки и написали </w:t>
      </w:r>
      <w:r>
        <w:t>душевные письма своим землякам –</w:t>
      </w:r>
      <w:r w:rsidR="00C0209E">
        <w:t xml:space="preserve"> участникам специальной военной операции.</w:t>
      </w:r>
    </w:p>
    <w:p w:rsidR="00C0209E" w:rsidRDefault="00C0209E" w:rsidP="00825ECA">
      <w:pPr>
        <w:pStyle w:val="a3"/>
        <w:spacing w:line="360" w:lineRule="auto"/>
        <w:ind w:firstLine="708"/>
        <w:jc w:val="both"/>
      </w:pPr>
      <w:r>
        <w:t xml:space="preserve">Для посетителей Центра общения старшего поколения в </w:t>
      </w:r>
      <w:r w:rsidR="00250D44">
        <w:t xml:space="preserve">городе </w:t>
      </w:r>
      <w:r>
        <w:t>Братске состоялся мастер-класс по изготовл</w:t>
      </w:r>
      <w:r w:rsidR="00322C17">
        <w:t>ению памятных георгиевских лент.</w:t>
      </w:r>
      <w:r w:rsidR="006F66CF">
        <w:t xml:space="preserve"> Его </w:t>
      </w:r>
      <w:r w:rsidR="004B04F0">
        <w:t xml:space="preserve">провела </w:t>
      </w:r>
      <w:r w:rsidR="004B04F0" w:rsidRPr="00DD6484">
        <w:rPr>
          <w:b/>
        </w:rPr>
        <w:t>Марина Ковалева</w:t>
      </w:r>
      <w:r w:rsidR="00DD6484">
        <w:t>, которая</w:t>
      </w:r>
      <w:r w:rsidR="004B04F0">
        <w:t xml:space="preserve"> рассказала про символику георгиевской ленты, когда уместно ее надевать. После лекции </w:t>
      </w:r>
      <w:r w:rsidR="00384AC2">
        <w:t>мастерица</w:t>
      </w:r>
      <w:r w:rsidR="00322C17">
        <w:t xml:space="preserve"> раздала</w:t>
      </w:r>
      <w:r w:rsidR="00E748CC">
        <w:t xml:space="preserve"> собравшимся</w:t>
      </w:r>
      <w:r w:rsidR="00322C17">
        <w:t xml:space="preserve"> ленты,</w:t>
      </w:r>
      <w:r w:rsidR="004B04F0">
        <w:t xml:space="preserve"> булавки и элементы</w:t>
      </w:r>
      <w:r w:rsidR="00322C17">
        <w:t xml:space="preserve"> декора и</w:t>
      </w:r>
      <w:r w:rsidR="00172C3F">
        <w:t xml:space="preserve">з которых каждый смог сделать </w:t>
      </w:r>
      <w:r w:rsidR="00322C17">
        <w:t>памятные ленты в виде цветка</w:t>
      </w:r>
      <w:r w:rsidR="006F66CF">
        <w:t xml:space="preserve"> и звезды.</w:t>
      </w:r>
      <w:r w:rsidR="00E44C8B">
        <w:t xml:space="preserve">  Такие занятия проходят в центре каждый год, присоединяются к ним все желающие. </w:t>
      </w:r>
    </w:p>
    <w:p w:rsidR="00C05B9E" w:rsidRDefault="00C05B9E" w:rsidP="00825ECA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B9E">
        <w:rPr>
          <w:rFonts w:ascii="Times New Roman" w:eastAsia="Times New Roman" w:hAnsi="Times New Roman" w:cs="Times New Roman"/>
          <w:sz w:val="24"/>
          <w:szCs w:val="24"/>
        </w:rPr>
        <w:t xml:space="preserve">Приглашаем всех желающих в наши Центры общения старшего поколения. С расписанием мероприятий можно ознакомиться на сайте Отделения СФР по Иркутской области: </w:t>
      </w:r>
      <w:r w:rsidR="00825ECA" w:rsidRPr="002611E8">
        <w:rPr>
          <w:rFonts w:ascii="Times New Roman" w:eastAsia="Times New Roman" w:hAnsi="Times New Roman" w:cs="Times New Roman"/>
          <w:sz w:val="24"/>
          <w:szCs w:val="24"/>
        </w:rPr>
        <w:t>https://sfr.gov.ru/branches/irkutsk/</w:t>
      </w:r>
      <w:r w:rsidR="002611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6FE5" w:rsidRDefault="00516FE5" w:rsidP="007F74B9">
      <w:pPr>
        <w:pStyle w:val="a3"/>
        <w:spacing w:line="360" w:lineRule="auto"/>
        <w:jc w:val="both"/>
        <w:rPr>
          <w:b/>
          <w:sz w:val="28"/>
          <w:szCs w:val="22"/>
        </w:rPr>
      </w:pPr>
      <w:bookmarkStart w:id="0" w:name="_GoBack"/>
      <w:bookmarkEnd w:id="0"/>
    </w:p>
    <w:sectPr w:rsidR="00516FE5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D5AE4"/>
    <w:multiLevelType w:val="hybridMultilevel"/>
    <w:tmpl w:val="4FB668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C1"/>
    <w:rsid w:val="00000D64"/>
    <w:rsid w:val="000016C1"/>
    <w:rsid w:val="0000176C"/>
    <w:rsid w:val="00001A31"/>
    <w:rsid w:val="000023EE"/>
    <w:rsid w:val="0001101E"/>
    <w:rsid w:val="00013C23"/>
    <w:rsid w:val="00016D0D"/>
    <w:rsid w:val="0001769B"/>
    <w:rsid w:val="000177EF"/>
    <w:rsid w:val="000201C9"/>
    <w:rsid w:val="00023738"/>
    <w:rsid w:val="00024DB4"/>
    <w:rsid w:val="00025645"/>
    <w:rsid w:val="00025F28"/>
    <w:rsid w:val="0002721E"/>
    <w:rsid w:val="0002746B"/>
    <w:rsid w:val="00032108"/>
    <w:rsid w:val="00033D51"/>
    <w:rsid w:val="00034F13"/>
    <w:rsid w:val="000360AF"/>
    <w:rsid w:val="00037281"/>
    <w:rsid w:val="00040CC3"/>
    <w:rsid w:val="00042A72"/>
    <w:rsid w:val="0004309C"/>
    <w:rsid w:val="00043B29"/>
    <w:rsid w:val="00044087"/>
    <w:rsid w:val="00047135"/>
    <w:rsid w:val="00051763"/>
    <w:rsid w:val="0005347A"/>
    <w:rsid w:val="00056149"/>
    <w:rsid w:val="0005696E"/>
    <w:rsid w:val="00056F8F"/>
    <w:rsid w:val="00062DA7"/>
    <w:rsid w:val="00063294"/>
    <w:rsid w:val="00063681"/>
    <w:rsid w:val="00067380"/>
    <w:rsid w:val="00072C6D"/>
    <w:rsid w:val="0007433A"/>
    <w:rsid w:val="00075C65"/>
    <w:rsid w:val="00077270"/>
    <w:rsid w:val="000816B9"/>
    <w:rsid w:val="0008366B"/>
    <w:rsid w:val="000848F7"/>
    <w:rsid w:val="00085916"/>
    <w:rsid w:val="00086FE1"/>
    <w:rsid w:val="00087DEB"/>
    <w:rsid w:val="00090EB2"/>
    <w:rsid w:val="0009197A"/>
    <w:rsid w:val="0009272C"/>
    <w:rsid w:val="000934D8"/>
    <w:rsid w:val="0009453A"/>
    <w:rsid w:val="00094604"/>
    <w:rsid w:val="00097333"/>
    <w:rsid w:val="00097D45"/>
    <w:rsid w:val="000A5834"/>
    <w:rsid w:val="000B21A9"/>
    <w:rsid w:val="000B2D30"/>
    <w:rsid w:val="000B3A53"/>
    <w:rsid w:val="000B3AD6"/>
    <w:rsid w:val="000B7970"/>
    <w:rsid w:val="000B7DD9"/>
    <w:rsid w:val="000C010E"/>
    <w:rsid w:val="000C15A4"/>
    <w:rsid w:val="000C1DDA"/>
    <w:rsid w:val="000C29BD"/>
    <w:rsid w:val="000C2AC6"/>
    <w:rsid w:val="000C3177"/>
    <w:rsid w:val="000C32C5"/>
    <w:rsid w:val="000C4AE1"/>
    <w:rsid w:val="000C6B34"/>
    <w:rsid w:val="000D1493"/>
    <w:rsid w:val="000D33BE"/>
    <w:rsid w:val="000D4CBC"/>
    <w:rsid w:val="000D51B8"/>
    <w:rsid w:val="000D6064"/>
    <w:rsid w:val="000E2AE1"/>
    <w:rsid w:val="000E34C9"/>
    <w:rsid w:val="000E4A47"/>
    <w:rsid w:val="000E5649"/>
    <w:rsid w:val="000E7D9E"/>
    <w:rsid w:val="000F0A9B"/>
    <w:rsid w:val="000F0B1F"/>
    <w:rsid w:val="000F0E1F"/>
    <w:rsid w:val="000F68C4"/>
    <w:rsid w:val="000F7FEB"/>
    <w:rsid w:val="00101436"/>
    <w:rsid w:val="00101942"/>
    <w:rsid w:val="001037FA"/>
    <w:rsid w:val="00103BB9"/>
    <w:rsid w:val="0010782A"/>
    <w:rsid w:val="00110378"/>
    <w:rsid w:val="0011625C"/>
    <w:rsid w:val="0011664F"/>
    <w:rsid w:val="00117928"/>
    <w:rsid w:val="00117F1E"/>
    <w:rsid w:val="00125813"/>
    <w:rsid w:val="00131793"/>
    <w:rsid w:val="001342F1"/>
    <w:rsid w:val="00134364"/>
    <w:rsid w:val="001343F9"/>
    <w:rsid w:val="001362DF"/>
    <w:rsid w:val="00136727"/>
    <w:rsid w:val="00136816"/>
    <w:rsid w:val="00137180"/>
    <w:rsid w:val="001400FF"/>
    <w:rsid w:val="00141079"/>
    <w:rsid w:val="00141B69"/>
    <w:rsid w:val="00141F91"/>
    <w:rsid w:val="001442B5"/>
    <w:rsid w:val="001452F2"/>
    <w:rsid w:val="00145EC1"/>
    <w:rsid w:val="00147FC1"/>
    <w:rsid w:val="00152AC1"/>
    <w:rsid w:val="00152F98"/>
    <w:rsid w:val="00155B16"/>
    <w:rsid w:val="001619FC"/>
    <w:rsid w:val="00161E47"/>
    <w:rsid w:val="001625B6"/>
    <w:rsid w:val="00163D25"/>
    <w:rsid w:val="0016633C"/>
    <w:rsid w:val="00166DEF"/>
    <w:rsid w:val="00172C3F"/>
    <w:rsid w:val="001733BC"/>
    <w:rsid w:val="00173981"/>
    <w:rsid w:val="00175A52"/>
    <w:rsid w:val="00175B25"/>
    <w:rsid w:val="00177D73"/>
    <w:rsid w:val="00177D75"/>
    <w:rsid w:val="001812DB"/>
    <w:rsid w:val="001850BF"/>
    <w:rsid w:val="001905D7"/>
    <w:rsid w:val="001906B5"/>
    <w:rsid w:val="00191562"/>
    <w:rsid w:val="00193ADD"/>
    <w:rsid w:val="00193E32"/>
    <w:rsid w:val="00195542"/>
    <w:rsid w:val="00197906"/>
    <w:rsid w:val="001A008F"/>
    <w:rsid w:val="001A0872"/>
    <w:rsid w:val="001A30BB"/>
    <w:rsid w:val="001A5B1E"/>
    <w:rsid w:val="001A60C8"/>
    <w:rsid w:val="001B002E"/>
    <w:rsid w:val="001B1592"/>
    <w:rsid w:val="001B2D5A"/>
    <w:rsid w:val="001B53DC"/>
    <w:rsid w:val="001B6FD2"/>
    <w:rsid w:val="001B75FF"/>
    <w:rsid w:val="001B7774"/>
    <w:rsid w:val="001C2BE4"/>
    <w:rsid w:val="001C3DC9"/>
    <w:rsid w:val="001C611A"/>
    <w:rsid w:val="001D0419"/>
    <w:rsid w:val="001D09D8"/>
    <w:rsid w:val="001D26BF"/>
    <w:rsid w:val="001D2ACF"/>
    <w:rsid w:val="001D69A6"/>
    <w:rsid w:val="001E0256"/>
    <w:rsid w:val="001E3069"/>
    <w:rsid w:val="001E59C3"/>
    <w:rsid w:val="001E5E44"/>
    <w:rsid w:val="001E6038"/>
    <w:rsid w:val="001E7292"/>
    <w:rsid w:val="001F24BE"/>
    <w:rsid w:val="001F3028"/>
    <w:rsid w:val="001F3F10"/>
    <w:rsid w:val="001F5590"/>
    <w:rsid w:val="00201566"/>
    <w:rsid w:val="00203643"/>
    <w:rsid w:val="00205E86"/>
    <w:rsid w:val="002101C4"/>
    <w:rsid w:val="002117F7"/>
    <w:rsid w:val="00211F85"/>
    <w:rsid w:val="00212E3E"/>
    <w:rsid w:val="00213D8E"/>
    <w:rsid w:val="0021445F"/>
    <w:rsid w:val="00214F23"/>
    <w:rsid w:val="00215636"/>
    <w:rsid w:val="00220A3F"/>
    <w:rsid w:val="00221A97"/>
    <w:rsid w:val="002220A4"/>
    <w:rsid w:val="002237D2"/>
    <w:rsid w:val="00223CA0"/>
    <w:rsid w:val="00224688"/>
    <w:rsid w:val="0022701C"/>
    <w:rsid w:val="00227632"/>
    <w:rsid w:val="002278DE"/>
    <w:rsid w:val="00230B62"/>
    <w:rsid w:val="00231565"/>
    <w:rsid w:val="00231ADD"/>
    <w:rsid w:val="00232BC7"/>
    <w:rsid w:val="002334FE"/>
    <w:rsid w:val="00234085"/>
    <w:rsid w:val="002423FF"/>
    <w:rsid w:val="00243ECD"/>
    <w:rsid w:val="002441A9"/>
    <w:rsid w:val="002447BE"/>
    <w:rsid w:val="002454BC"/>
    <w:rsid w:val="002505E3"/>
    <w:rsid w:val="00250D44"/>
    <w:rsid w:val="0025494D"/>
    <w:rsid w:val="0025498B"/>
    <w:rsid w:val="00257A53"/>
    <w:rsid w:val="00260250"/>
    <w:rsid w:val="002611E8"/>
    <w:rsid w:val="00261CEE"/>
    <w:rsid w:val="0026431F"/>
    <w:rsid w:val="0026482F"/>
    <w:rsid w:val="00265E60"/>
    <w:rsid w:val="00265FA0"/>
    <w:rsid w:val="0026790B"/>
    <w:rsid w:val="0027263C"/>
    <w:rsid w:val="0027428F"/>
    <w:rsid w:val="00281640"/>
    <w:rsid w:val="00282B50"/>
    <w:rsid w:val="002849DC"/>
    <w:rsid w:val="0028678B"/>
    <w:rsid w:val="00292921"/>
    <w:rsid w:val="00294AB7"/>
    <w:rsid w:val="00295E27"/>
    <w:rsid w:val="002961EB"/>
    <w:rsid w:val="00297A55"/>
    <w:rsid w:val="00297AA6"/>
    <w:rsid w:val="002A203F"/>
    <w:rsid w:val="002A49E2"/>
    <w:rsid w:val="002A4C2A"/>
    <w:rsid w:val="002A4FA2"/>
    <w:rsid w:val="002A71BC"/>
    <w:rsid w:val="002B0B55"/>
    <w:rsid w:val="002B1A86"/>
    <w:rsid w:val="002B4893"/>
    <w:rsid w:val="002C0CA7"/>
    <w:rsid w:val="002C0D15"/>
    <w:rsid w:val="002C4A76"/>
    <w:rsid w:val="002D0506"/>
    <w:rsid w:val="002D2C1B"/>
    <w:rsid w:val="002D7895"/>
    <w:rsid w:val="002E0173"/>
    <w:rsid w:val="002E21C8"/>
    <w:rsid w:val="002E5348"/>
    <w:rsid w:val="002E59D4"/>
    <w:rsid w:val="002E5D07"/>
    <w:rsid w:val="002E6428"/>
    <w:rsid w:val="002E756D"/>
    <w:rsid w:val="002E7E3C"/>
    <w:rsid w:val="002F128B"/>
    <w:rsid w:val="0030314A"/>
    <w:rsid w:val="003067A0"/>
    <w:rsid w:val="00307992"/>
    <w:rsid w:val="00307D39"/>
    <w:rsid w:val="00310246"/>
    <w:rsid w:val="00310387"/>
    <w:rsid w:val="00310DF1"/>
    <w:rsid w:val="00312A8F"/>
    <w:rsid w:val="003145E6"/>
    <w:rsid w:val="003163AD"/>
    <w:rsid w:val="00321249"/>
    <w:rsid w:val="00322C17"/>
    <w:rsid w:val="00322EE3"/>
    <w:rsid w:val="00324209"/>
    <w:rsid w:val="00324BFC"/>
    <w:rsid w:val="00330145"/>
    <w:rsid w:val="003313C5"/>
    <w:rsid w:val="003336FA"/>
    <w:rsid w:val="00335C46"/>
    <w:rsid w:val="0033783C"/>
    <w:rsid w:val="00337889"/>
    <w:rsid w:val="00341206"/>
    <w:rsid w:val="003423A9"/>
    <w:rsid w:val="00342ED6"/>
    <w:rsid w:val="00343C40"/>
    <w:rsid w:val="00344B9F"/>
    <w:rsid w:val="00344D2C"/>
    <w:rsid w:val="00346768"/>
    <w:rsid w:val="00347C56"/>
    <w:rsid w:val="00350513"/>
    <w:rsid w:val="00350A12"/>
    <w:rsid w:val="00353857"/>
    <w:rsid w:val="003601F4"/>
    <w:rsid w:val="003609E9"/>
    <w:rsid w:val="00360F37"/>
    <w:rsid w:val="003633F6"/>
    <w:rsid w:val="00363D6F"/>
    <w:rsid w:val="00365E5D"/>
    <w:rsid w:val="00375F53"/>
    <w:rsid w:val="003802BC"/>
    <w:rsid w:val="0038108A"/>
    <w:rsid w:val="00381E66"/>
    <w:rsid w:val="0038474C"/>
    <w:rsid w:val="00384AC2"/>
    <w:rsid w:val="00386472"/>
    <w:rsid w:val="00390428"/>
    <w:rsid w:val="0039043F"/>
    <w:rsid w:val="0039197B"/>
    <w:rsid w:val="00392C06"/>
    <w:rsid w:val="003934F2"/>
    <w:rsid w:val="003943A6"/>
    <w:rsid w:val="00394449"/>
    <w:rsid w:val="003963BE"/>
    <w:rsid w:val="00397250"/>
    <w:rsid w:val="003A31DD"/>
    <w:rsid w:val="003A66BD"/>
    <w:rsid w:val="003A75FD"/>
    <w:rsid w:val="003B2C11"/>
    <w:rsid w:val="003B3307"/>
    <w:rsid w:val="003B3426"/>
    <w:rsid w:val="003B36CF"/>
    <w:rsid w:val="003B37A5"/>
    <w:rsid w:val="003B39C1"/>
    <w:rsid w:val="003B743F"/>
    <w:rsid w:val="003B7D2C"/>
    <w:rsid w:val="003C58FB"/>
    <w:rsid w:val="003D0956"/>
    <w:rsid w:val="003D54BD"/>
    <w:rsid w:val="003D5734"/>
    <w:rsid w:val="003E0E3A"/>
    <w:rsid w:val="003E27B3"/>
    <w:rsid w:val="003E4197"/>
    <w:rsid w:val="003E4468"/>
    <w:rsid w:val="003E5403"/>
    <w:rsid w:val="003E5C84"/>
    <w:rsid w:val="003E6531"/>
    <w:rsid w:val="003E6681"/>
    <w:rsid w:val="003F0646"/>
    <w:rsid w:val="003F1140"/>
    <w:rsid w:val="003F36E8"/>
    <w:rsid w:val="003F4BAB"/>
    <w:rsid w:val="003F549C"/>
    <w:rsid w:val="003F5A8D"/>
    <w:rsid w:val="003F7EB1"/>
    <w:rsid w:val="003F7FBC"/>
    <w:rsid w:val="0040273C"/>
    <w:rsid w:val="004029FB"/>
    <w:rsid w:val="00404722"/>
    <w:rsid w:val="004055FA"/>
    <w:rsid w:val="00406BB8"/>
    <w:rsid w:val="0040762E"/>
    <w:rsid w:val="00410105"/>
    <w:rsid w:val="00410293"/>
    <w:rsid w:val="004102D8"/>
    <w:rsid w:val="0041148C"/>
    <w:rsid w:val="0041241D"/>
    <w:rsid w:val="00414D16"/>
    <w:rsid w:val="00417D78"/>
    <w:rsid w:val="0042166D"/>
    <w:rsid w:val="004217A0"/>
    <w:rsid w:val="00421B21"/>
    <w:rsid w:val="00424AA1"/>
    <w:rsid w:val="004253AD"/>
    <w:rsid w:val="00425877"/>
    <w:rsid w:val="00427257"/>
    <w:rsid w:val="004272B8"/>
    <w:rsid w:val="0043237E"/>
    <w:rsid w:val="00433D18"/>
    <w:rsid w:val="00433E9C"/>
    <w:rsid w:val="004363CF"/>
    <w:rsid w:val="00436B52"/>
    <w:rsid w:val="00437073"/>
    <w:rsid w:val="00437DCD"/>
    <w:rsid w:val="004410A5"/>
    <w:rsid w:val="004427EC"/>
    <w:rsid w:val="00442E03"/>
    <w:rsid w:val="00447A94"/>
    <w:rsid w:val="00456343"/>
    <w:rsid w:val="004565D9"/>
    <w:rsid w:val="004570C0"/>
    <w:rsid w:val="00461C77"/>
    <w:rsid w:val="00462CBB"/>
    <w:rsid w:val="00462F0A"/>
    <w:rsid w:val="00474337"/>
    <w:rsid w:val="00482052"/>
    <w:rsid w:val="0048387D"/>
    <w:rsid w:val="00484AD9"/>
    <w:rsid w:val="0048548D"/>
    <w:rsid w:val="00485EB5"/>
    <w:rsid w:val="00486423"/>
    <w:rsid w:val="00486688"/>
    <w:rsid w:val="00491649"/>
    <w:rsid w:val="00492EE0"/>
    <w:rsid w:val="0049797B"/>
    <w:rsid w:val="004A13A9"/>
    <w:rsid w:val="004A3E00"/>
    <w:rsid w:val="004A3F88"/>
    <w:rsid w:val="004A5482"/>
    <w:rsid w:val="004A783D"/>
    <w:rsid w:val="004B04F0"/>
    <w:rsid w:val="004B2087"/>
    <w:rsid w:val="004B474B"/>
    <w:rsid w:val="004B5C72"/>
    <w:rsid w:val="004B5C80"/>
    <w:rsid w:val="004B6FF9"/>
    <w:rsid w:val="004B72D8"/>
    <w:rsid w:val="004C05FA"/>
    <w:rsid w:val="004C0B8C"/>
    <w:rsid w:val="004C10BA"/>
    <w:rsid w:val="004C1FF9"/>
    <w:rsid w:val="004C2D40"/>
    <w:rsid w:val="004C2FB9"/>
    <w:rsid w:val="004C35AD"/>
    <w:rsid w:val="004C7D13"/>
    <w:rsid w:val="004D119E"/>
    <w:rsid w:val="004D445F"/>
    <w:rsid w:val="004D5642"/>
    <w:rsid w:val="004D5B16"/>
    <w:rsid w:val="004D65AE"/>
    <w:rsid w:val="004E6809"/>
    <w:rsid w:val="004E6F41"/>
    <w:rsid w:val="004F0251"/>
    <w:rsid w:val="004F04D1"/>
    <w:rsid w:val="004F0690"/>
    <w:rsid w:val="004F249C"/>
    <w:rsid w:val="004F3618"/>
    <w:rsid w:val="004F5179"/>
    <w:rsid w:val="004F57BD"/>
    <w:rsid w:val="004F5CAA"/>
    <w:rsid w:val="004F76C1"/>
    <w:rsid w:val="00501412"/>
    <w:rsid w:val="00507B52"/>
    <w:rsid w:val="0051096D"/>
    <w:rsid w:val="005111D3"/>
    <w:rsid w:val="00511C48"/>
    <w:rsid w:val="00514624"/>
    <w:rsid w:val="00515167"/>
    <w:rsid w:val="00515EF1"/>
    <w:rsid w:val="005161F7"/>
    <w:rsid w:val="00516FE5"/>
    <w:rsid w:val="005206FD"/>
    <w:rsid w:val="005207BE"/>
    <w:rsid w:val="005211FE"/>
    <w:rsid w:val="00522EB7"/>
    <w:rsid w:val="00524D35"/>
    <w:rsid w:val="005271CF"/>
    <w:rsid w:val="00527A6F"/>
    <w:rsid w:val="00527B9C"/>
    <w:rsid w:val="00532872"/>
    <w:rsid w:val="00534897"/>
    <w:rsid w:val="00541F72"/>
    <w:rsid w:val="00542FE3"/>
    <w:rsid w:val="005443B1"/>
    <w:rsid w:val="00544D10"/>
    <w:rsid w:val="00547CEB"/>
    <w:rsid w:val="005501AD"/>
    <w:rsid w:val="00555094"/>
    <w:rsid w:val="00555184"/>
    <w:rsid w:val="00557CB8"/>
    <w:rsid w:val="005614E0"/>
    <w:rsid w:val="005615DD"/>
    <w:rsid w:val="00562180"/>
    <w:rsid w:val="0056547F"/>
    <w:rsid w:val="005657DE"/>
    <w:rsid w:val="0056599C"/>
    <w:rsid w:val="00567E5C"/>
    <w:rsid w:val="00570108"/>
    <w:rsid w:val="005702EC"/>
    <w:rsid w:val="005706EE"/>
    <w:rsid w:val="0057511B"/>
    <w:rsid w:val="005751B0"/>
    <w:rsid w:val="005771F2"/>
    <w:rsid w:val="00581EAB"/>
    <w:rsid w:val="00583742"/>
    <w:rsid w:val="00585B45"/>
    <w:rsid w:val="00591716"/>
    <w:rsid w:val="00592C83"/>
    <w:rsid w:val="0059344A"/>
    <w:rsid w:val="00593ED5"/>
    <w:rsid w:val="00594753"/>
    <w:rsid w:val="005978EB"/>
    <w:rsid w:val="005A02B7"/>
    <w:rsid w:val="005A6DF2"/>
    <w:rsid w:val="005B014B"/>
    <w:rsid w:val="005B0AE3"/>
    <w:rsid w:val="005B0CFD"/>
    <w:rsid w:val="005B0D0A"/>
    <w:rsid w:val="005B61FD"/>
    <w:rsid w:val="005B6599"/>
    <w:rsid w:val="005B7829"/>
    <w:rsid w:val="005C321D"/>
    <w:rsid w:val="005C33C0"/>
    <w:rsid w:val="005C72EC"/>
    <w:rsid w:val="005C7724"/>
    <w:rsid w:val="005C7F3A"/>
    <w:rsid w:val="005D216E"/>
    <w:rsid w:val="005D3A99"/>
    <w:rsid w:val="005D59A4"/>
    <w:rsid w:val="005D7661"/>
    <w:rsid w:val="005E00AF"/>
    <w:rsid w:val="005E3099"/>
    <w:rsid w:val="005E6703"/>
    <w:rsid w:val="005E69CD"/>
    <w:rsid w:val="005F1515"/>
    <w:rsid w:val="005F2F31"/>
    <w:rsid w:val="005F4EC3"/>
    <w:rsid w:val="005F5FFE"/>
    <w:rsid w:val="005F62CB"/>
    <w:rsid w:val="005F70AF"/>
    <w:rsid w:val="006045C1"/>
    <w:rsid w:val="00605436"/>
    <w:rsid w:val="006063E8"/>
    <w:rsid w:val="00607FE8"/>
    <w:rsid w:val="006101D9"/>
    <w:rsid w:val="00613F8E"/>
    <w:rsid w:val="006170C6"/>
    <w:rsid w:val="00617C97"/>
    <w:rsid w:val="0062109C"/>
    <w:rsid w:val="006234E7"/>
    <w:rsid w:val="006239BA"/>
    <w:rsid w:val="0062414F"/>
    <w:rsid w:val="00625AE7"/>
    <w:rsid w:val="00625FCA"/>
    <w:rsid w:val="006273BA"/>
    <w:rsid w:val="006312D9"/>
    <w:rsid w:val="00633F7E"/>
    <w:rsid w:val="0063436E"/>
    <w:rsid w:val="00635414"/>
    <w:rsid w:val="00635837"/>
    <w:rsid w:val="0063601F"/>
    <w:rsid w:val="00637E93"/>
    <w:rsid w:val="00640C97"/>
    <w:rsid w:val="00640E30"/>
    <w:rsid w:val="00642F8E"/>
    <w:rsid w:val="006443F3"/>
    <w:rsid w:val="006463AB"/>
    <w:rsid w:val="006476BB"/>
    <w:rsid w:val="006500F7"/>
    <w:rsid w:val="006537AF"/>
    <w:rsid w:val="0065533F"/>
    <w:rsid w:val="00655D21"/>
    <w:rsid w:val="00662A17"/>
    <w:rsid w:val="00662AD5"/>
    <w:rsid w:val="006643E5"/>
    <w:rsid w:val="00665468"/>
    <w:rsid w:val="00665698"/>
    <w:rsid w:val="00665A40"/>
    <w:rsid w:val="00666597"/>
    <w:rsid w:val="006667B7"/>
    <w:rsid w:val="00666C68"/>
    <w:rsid w:val="0067080D"/>
    <w:rsid w:val="00671E89"/>
    <w:rsid w:val="006739B7"/>
    <w:rsid w:val="00674159"/>
    <w:rsid w:val="0067478C"/>
    <w:rsid w:val="006758E4"/>
    <w:rsid w:val="00681618"/>
    <w:rsid w:val="00682625"/>
    <w:rsid w:val="00683DA0"/>
    <w:rsid w:val="00683F5E"/>
    <w:rsid w:val="00685ED3"/>
    <w:rsid w:val="00690490"/>
    <w:rsid w:val="00690579"/>
    <w:rsid w:val="00691B3D"/>
    <w:rsid w:val="00694E0B"/>
    <w:rsid w:val="00695E9E"/>
    <w:rsid w:val="0069658D"/>
    <w:rsid w:val="006A2E21"/>
    <w:rsid w:val="006A32FE"/>
    <w:rsid w:val="006A401D"/>
    <w:rsid w:val="006A65CF"/>
    <w:rsid w:val="006A6744"/>
    <w:rsid w:val="006A68A7"/>
    <w:rsid w:val="006B05A0"/>
    <w:rsid w:val="006B166F"/>
    <w:rsid w:val="006B4D9F"/>
    <w:rsid w:val="006C13C1"/>
    <w:rsid w:val="006C1E99"/>
    <w:rsid w:val="006C4E4E"/>
    <w:rsid w:val="006C5E40"/>
    <w:rsid w:val="006C74CB"/>
    <w:rsid w:val="006C7893"/>
    <w:rsid w:val="006D039F"/>
    <w:rsid w:val="006D0D5A"/>
    <w:rsid w:val="006D0DD8"/>
    <w:rsid w:val="006D1051"/>
    <w:rsid w:val="006D2149"/>
    <w:rsid w:val="006D30E3"/>
    <w:rsid w:val="006D414F"/>
    <w:rsid w:val="006D45D4"/>
    <w:rsid w:val="006D552E"/>
    <w:rsid w:val="006D61D8"/>
    <w:rsid w:val="006D7896"/>
    <w:rsid w:val="006E522C"/>
    <w:rsid w:val="006E7AAD"/>
    <w:rsid w:val="006E7D71"/>
    <w:rsid w:val="006F66CF"/>
    <w:rsid w:val="0070099C"/>
    <w:rsid w:val="0070112A"/>
    <w:rsid w:val="007018C8"/>
    <w:rsid w:val="0070264D"/>
    <w:rsid w:val="00706937"/>
    <w:rsid w:val="00706D03"/>
    <w:rsid w:val="00707064"/>
    <w:rsid w:val="007141B1"/>
    <w:rsid w:val="0071461D"/>
    <w:rsid w:val="00715E29"/>
    <w:rsid w:val="007166C2"/>
    <w:rsid w:val="007209A6"/>
    <w:rsid w:val="007211AF"/>
    <w:rsid w:val="0072310F"/>
    <w:rsid w:val="007241CA"/>
    <w:rsid w:val="00724DB9"/>
    <w:rsid w:val="00724EF7"/>
    <w:rsid w:val="00726154"/>
    <w:rsid w:val="0073044D"/>
    <w:rsid w:val="00733161"/>
    <w:rsid w:val="0073363F"/>
    <w:rsid w:val="007365BD"/>
    <w:rsid w:val="00737486"/>
    <w:rsid w:val="0074126A"/>
    <w:rsid w:val="007421B2"/>
    <w:rsid w:val="00742CCB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57795"/>
    <w:rsid w:val="00762C6A"/>
    <w:rsid w:val="00763EEB"/>
    <w:rsid w:val="007640C1"/>
    <w:rsid w:val="007642B1"/>
    <w:rsid w:val="00765875"/>
    <w:rsid w:val="00766382"/>
    <w:rsid w:val="007671A4"/>
    <w:rsid w:val="00767F20"/>
    <w:rsid w:val="00770B12"/>
    <w:rsid w:val="00772905"/>
    <w:rsid w:val="007744C2"/>
    <w:rsid w:val="00774F7A"/>
    <w:rsid w:val="00775623"/>
    <w:rsid w:val="007759C7"/>
    <w:rsid w:val="00777395"/>
    <w:rsid w:val="00777491"/>
    <w:rsid w:val="007775E5"/>
    <w:rsid w:val="007808C1"/>
    <w:rsid w:val="00781323"/>
    <w:rsid w:val="007813B9"/>
    <w:rsid w:val="00782A8A"/>
    <w:rsid w:val="00783186"/>
    <w:rsid w:val="0078320C"/>
    <w:rsid w:val="00785CA9"/>
    <w:rsid w:val="00787178"/>
    <w:rsid w:val="00787700"/>
    <w:rsid w:val="0079201F"/>
    <w:rsid w:val="00792385"/>
    <w:rsid w:val="00793882"/>
    <w:rsid w:val="00793F72"/>
    <w:rsid w:val="007952FD"/>
    <w:rsid w:val="00795B36"/>
    <w:rsid w:val="00797A8E"/>
    <w:rsid w:val="007A1310"/>
    <w:rsid w:val="007A3F62"/>
    <w:rsid w:val="007A7BB0"/>
    <w:rsid w:val="007A7EE7"/>
    <w:rsid w:val="007B097B"/>
    <w:rsid w:val="007B6BA4"/>
    <w:rsid w:val="007B7B1D"/>
    <w:rsid w:val="007C0992"/>
    <w:rsid w:val="007C163C"/>
    <w:rsid w:val="007C2337"/>
    <w:rsid w:val="007C4D2B"/>
    <w:rsid w:val="007C6D7E"/>
    <w:rsid w:val="007C73DC"/>
    <w:rsid w:val="007D300A"/>
    <w:rsid w:val="007D4F41"/>
    <w:rsid w:val="007E126B"/>
    <w:rsid w:val="007E5FF4"/>
    <w:rsid w:val="007E6DD6"/>
    <w:rsid w:val="007F02FE"/>
    <w:rsid w:val="007F138C"/>
    <w:rsid w:val="007F45CF"/>
    <w:rsid w:val="007F4F62"/>
    <w:rsid w:val="007F515D"/>
    <w:rsid w:val="007F74B9"/>
    <w:rsid w:val="00800F71"/>
    <w:rsid w:val="00801987"/>
    <w:rsid w:val="0080250E"/>
    <w:rsid w:val="008030B5"/>
    <w:rsid w:val="00803955"/>
    <w:rsid w:val="00803E51"/>
    <w:rsid w:val="00807CE9"/>
    <w:rsid w:val="008100F8"/>
    <w:rsid w:val="008102AB"/>
    <w:rsid w:val="0081148C"/>
    <w:rsid w:val="00814B45"/>
    <w:rsid w:val="00814F13"/>
    <w:rsid w:val="00815F16"/>
    <w:rsid w:val="00823B46"/>
    <w:rsid w:val="008240FB"/>
    <w:rsid w:val="00825ECA"/>
    <w:rsid w:val="00827233"/>
    <w:rsid w:val="00827614"/>
    <w:rsid w:val="00827E9E"/>
    <w:rsid w:val="008330A9"/>
    <w:rsid w:val="00833D13"/>
    <w:rsid w:val="00835056"/>
    <w:rsid w:val="00840558"/>
    <w:rsid w:val="00841FEE"/>
    <w:rsid w:val="00843B70"/>
    <w:rsid w:val="00845F0C"/>
    <w:rsid w:val="008515C5"/>
    <w:rsid w:val="00855ED6"/>
    <w:rsid w:val="008569A6"/>
    <w:rsid w:val="00856C4B"/>
    <w:rsid w:val="00860588"/>
    <w:rsid w:val="008644E9"/>
    <w:rsid w:val="00865391"/>
    <w:rsid w:val="00865C21"/>
    <w:rsid w:val="0086611F"/>
    <w:rsid w:val="008668C5"/>
    <w:rsid w:val="008713AE"/>
    <w:rsid w:val="008724CC"/>
    <w:rsid w:val="008741D5"/>
    <w:rsid w:val="008749FC"/>
    <w:rsid w:val="00876797"/>
    <w:rsid w:val="008771F5"/>
    <w:rsid w:val="00881179"/>
    <w:rsid w:val="00881A6B"/>
    <w:rsid w:val="00882550"/>
    <w:rsid w:val="008828A9"/>
    <w:rsid w:val="00882CC4"/>
    <w:rsid w:val="00886DE1"/>
    <w:rsid w:val="00886E47"/>
    <w:rsid w:val="008871C9"/>
    <w:rsid w:val="00887B46"/>
    <w:rsid w:val="00891708"/>
    <w:rsid w:val="00891828"/>
    <w:rsid w:val="00896320"/>
    <w:rsid w:val="00897926"/>
    <w:rsid w:val="008A09F6"/>
    <w:rsid w:val="008A5FD5"/>
    <w:rsid w:val="008A66DB"/>
    <w:rsid w:val="008B03D4"/>
    <w:rsid w:val="008B342B"/>
    <w:rsid w:val="008B6085"/>
    <w:rsid w:val="008B6EC3"/>
    <w:rsid w:val="008C017C"/>
    <w:rsid w:val="008C0E70"/>
    <w:rsid w:val="008C5CDC"/>
    <w:rsid w:val="008C6161"/>
    <w:rsid w:val="008C6BA4"/>
    <w:rsid w:val="008C7B53"/>
    <w:rsid w:val="008D1DD3"/>
    <w:rsid w:val="008D2219"/>
    <w:rsid w:val="008D2658"/>
    <w:rsid w:val="008D37E7"/>
    <w:rsid w:val="008D3D7F"/>
    <w:rsid w:val="008D53F9"/>
    <w:rsid w:val="008D5F2C"/>
    <w:rsid w:val="008D63FC"/>
    <w:rsid w:val="008D76B5"/>
    <w:rsid w:val="008D7A6A"/>
    <w:rsid w:val="008D7B41"/>
    <w:rsid w:val="008E1286"/>
    <w:rsid w:val="008E30EC"/>
    <w:rsid w:val="008E461E"/>
    <w:rsid w:val="008E58AF"/>
    <w:rsid w:val="008E63B2"/>
    <w:rsid w:val="008E79DF"/>
    <w:rsid w:val="008F16A6"/>
    <w:rsid w:val="008F2E7C"/>
    <w:rsid w:val="008F373C"/>
    <w:rsid w:val="008F3C72"/>
    <w:rsid w:val="008F5C6A"/>
    <w:rsid w:val="008F62D7"/>
    <w:rsid w:val="008F793C"/>
    <w:rsid w:val="00907DF4"/>
    <w:rsid w:val="0091030E"/>
    <w:rsid w:val="00910EF7"/>
    <w:rsid w:val="009112E0"/>
    <w:rsid w:val="0091281A"/>
    <w:rsid w:val="00913D7B"/>
    <w:rsid w:val="00913F21"/>
    <w:rsid w:val="00914002"/>
    <w:rsid w:val="00916991"/>
    <w:rsid w:val="009169A8"/>
    <w:rsid w:val="009202E5"/>
    <w:rsid w:val="00920D1F"/>
    <w:rsid w:val="009235C5"/>
    <w:rsid w:val="0093093F"/>
    <w:rsid w:val="00933730"/>
    <w:rsid w:val="00933F53"/>
    <w:rsid w:val="00934153"/>
    <w:rsid w:val="009379C3"/>
    <w:rsid w:val="00951E66"/>
    <w:rsid w:val="009522F3"/>
    <w:rsid w:val="0095707C"/>
    <w:rsid w:val="009610AD"/>
    <w:rsid w:val="00961DCE"/>
    <w:rsid w:val="0096348D"/>
    <w:rsid w:val="00964B55"/>
    <w:rsid w:val="00971606"/>
    <w:rsid w:val="0097290F"/>
    <w:rsid w:val="00972916"/>
    <w:rsid w:val="00972C8A"/>
    <w:rsid w:val="00972E37"/>
    <w:rsid w:val="009754EE"/>
    <w:rsid w:val="00975FDD"/>
    <w:rsid w:val="009765D2"/>
    <w:rsid w:val="00976F84"/>
    <w:rsid w:val="00980094"/>
    <w:rsid w:val="009814AD"/>
    <w:rsid w:val="00982284"/>
    <w:rsid w:val="009829F6"/>
    <w:rsid w:val="009841A2"/>
    <w:rsid w:val="0098428B"/>
    <w:rsid w:val="00984734"/>
    <w:rsid w:val="009877DF"/>
    <w:rsid w:val="00987DA5"/>
    <w:rsid w:val="00990481"/>
    <w:rsid w:val="0099049C"/>
    <w:rsid w:val="00990955"/>
    <w:rsid w:val="00990C6E"/>
    <w:rsid w:val="00991A44"/>
    <w:rsid w:val="009930E9"/>
    <w:rsid w:val="009937BF"/>
    <w:rsid w:val="009974ED"/>
    <w:rsid w:val="00997BC9"/>
    <w:rsid w:val="009A26D5"/>
    <w:rsid w:val="009A3794"/>
    <w:rsid w:val="009A5FBC"/>
    <w:rsid w:val="009A619A"/>
    <w:rsid w:val="009B1B1C"/>
    <w:rsid w:val="009B1CB0"/>
    <w:rsid w:val="009B1F11"/>
    <w:rsid w:val="009B33DF"/>
    <w:rsid w:val="009B42E3"/>
    <w:rsid w:val="009B4A2F"/>
    <w:rsid w:val="009B50EC"/>
    <w:rsid w:val="009B5800"/>
    <w:rsid w:val="009B6F86"/>
    <w:rsid w:val="009C03E7"/>
    <w:rsid w:val="009C222A"/>
    <w:rsid w:val="009C22C8"/>
    <w:rsid w:val="009C2D18"/>
    <w:rsid w:val="009C4C33"/>
    <w:rsid w:val="009C552B"/>
    <w:rsid w:val="009C58B5"/>
    <w:rsid w:val="009C704D"/>
    <w:rsid w:val="009D05E6"/>
    <w:rsid w:val="009D0BF9"/>
    <w:rsid w:val="009D1610"/>
    <w:rsid w:val="009D2D3E"/>
    <w:rsid w:val="009D32D2"/>
    <w:rsid w:val="009D6A8F"/>
    <w:rsid w:val="009D7D83"/>
    <w:rsid w:val="009E228C"/>
    <w:rsid w:val="009E5B4E"/>
    <w:rsid w:val="009E6335"/>
    <w:rsid w:val="009F044A"/>
    <w:rsid w:val="009F07F1"/>
    <w:rsid w:val="009F2771"/>
    <w:rsid w:val="009F41EB"/>
    <w:rsid w:val="009F5328"/>
    <w:rsid w:val="009F7FFD"/>
    <w:rsid w:val="00A00671"/>
    <w:rsid w:val="00A009FD"/>
    <w:rsid w:val="00A0468E"/>
    <w:rsid w:val="00A04E33"/>
    <w:rsid w:val="00A058F7"/>
    <w:rsid w:val="00A10DC7"/>
    <w:rsid w:val="00A1138C"/>
    <w:rsid w:val="00A12E36"/>
    <w:rsid w:val="00A148BF"/>
    <w:rsid w:val="00A14F27"/>
    <w:rsid w:val="00A1536B"/>
    <w:rsid w:val="00A25309"/>
    <w:rsid w:val="00A25519"/>
    <w:rsid w:val="00A270EF"/>
    <w:rsid w:val="00A27498"/>
    <w:rsid w:val="00A3078A"/>
    <w:rsid w:val="00A336BE"/>
    <w:rsid w:val="00A44FC9"/>
    <w:rsid w:val="00A45CDB"/>
    <w:rsid w:val="00A4770E"/>
    <w:rsid w:val="00A50804"/>
    <w:rsid w:val="00A50B38"/>
    <w:rsid w:val="00A52C52"/>
    <w:rsid w:val="00A52ED3"/>
    <w:rsid w:val="00A5332B"/>
    <w:rsid w:val="00A5492B"/>
    <w:rsid w:val="00A56702"/>
    <w:rsid w:val="00A604DD"/>
    <w:rsid w:val="00A61AFF"/>
    <w:rsid w:val="00A61E1B"/>
    <w:rsid w:val="00A62E9A"/>
    <w:rsid w:val="00A67F74"/>
    <w:rsid w:val="00A7128A"/>
    <w:rsid w:val="00A73286"/>
    <w:rsid w:val="00A74A58"/>
    <w:rsid w:val="00A74F50"/>
    <w:rsid w:val="00A816E5"/>
    <w:rsid w:val="00A81AF9"/>
    <w:rsid w:val="00A8270D"/>
    <w:rsid w:val="00A85165"/>
    <w:rsid w:val="00A8627E"/>
    <w:rsid w:val="00A87375"/>
    <w:rsid w:val="00A87B50"/>
    <w:rsid w:val="00A944E7"/>
    <w:rsid w:val="00A947ED"/>
    <w:rsid w:val="00A95EAD"/>
    <w:rsid w:val="00AA263F"/>
    <w:rsid w:val="00AA2760"/>
    <w:rsid w:val="00AA28F7"/>
    <w:rsid w:val="00AA3FCF"/>
    <w:rsid w:val="00AA6920"/>
    <w:rsid w:val="00AA6F7D"/>
    <w:rsid w:val="00AA6F8E"/>
    <w:rsid w:val="00AB05B0"/>
    <w:rsid w:val="00AB0DD0"/>
    <w:rsid w:val="00AB1F70"/>
    <w:rsid w:val="00AB48B6"/>
    <w:rsid w:val="00AB7597"/>
    <w:rsid w:val="00AC32DB"/>
    <w:rsid w:val="00AC3789"/>
    <w:rsid w:val="00AC6F58"/>
    <w:rsid w:val="00AD12DF"/>
    <w:rsid w:val="00AD2289"/>
    <w:rsid w:val="00AD3C3A"/>
    <w:rsid w:val="00AE1ACE"/>
    <w:rsid w:val="00AE27D8"/>
    <w:rsid w:val="00AE72F5"/>
    <w:rsid w:val="00AE795C"/>
    <w:rsid w:val="00AF0B62"/>
    <w:rsid w:val="00AF0FA6"/>
    <w:rsid w:val="00AF5B1E"/>
    <w:rsid w:val="00AF68B2"/>
    <w:rsid w:val="00AF6E7D"/>
    <w:rsid w:val="00B0044B"/>
    <w:rsid w:val="00B01315"/>
    <w:rsid w:val="00B01A1E"/>
    <w:rsid w:val="00B02D41"/>
    <w:rsid w:val="00B03083"/>
    <w:rsid w:val="00B030E2"/>
    <w:rsid w:val="00B037D4"/>
    <w:rsid w:val="00B06723"/>
    <w:rsid w:val="00B1062E"/>
    <w:rsid w:val="00B11007"/>
    <w:rsid w:val="00B12A69"/>
    <w:rsid w:val="00B150C4"/>
    <w:rsid w:val="00B16F8C"/>
    <w:rsid w:val="00B21040"/>
    <w:rsid w:val="00B30266"/>
    <w:rsid w:val="00B30433"/>
    <w:rsid w:val="00B30C0C"/>
    <w:rsid w:val="00B3246C"/>
    <w:rsid w:val="00B325D7"/>
    <w:rsid w:val="00B37116"/>
    <w:rsid w:val="00B44FC6"/>
    <w:rsid w:val="00B47A37"/>
    <w:rsid w:val="00B47D6A"/>
    <w:rsid w:val="00B50246"/>
    <w:rsid w:val="00B50997"/>
    <w:rsid w:val="00B51B2D"/>
    <w:rsid w:val="00B536F3"/>
    <w:rsid w:val="00B53FD7"/>
    <w:rsid w:val="00B572B8"/>
    <w:rsid w:val="00B62131"/>
    <w:rsid w:val="00B62907"/>
    <w:rsid w:val="00B63F04"/>
    <w:rsid w:val="00B64134"/>
    <w:rsid w:val="00B64BF1"/>
    <w:rsid w:val="00B66BFB"/>
    <w:rsid w:val="00B67B82"/>
    <w:rsid w:val="00B70214"/>
    <w:rsid w:val="00B705A4"/>
    <w:rsid w:val="00B71298"/>
    <w:rsid w:val="00B71CED"/>
    <w:rsid w:val="00B753BF"/>
    <w:rsid w:val="00B75765"/>
    <w:rsid w:val="00B80E75"/>
    <w:rsid w:val="00B81D57"/>
    <w:rsid w:val="00B8276F"/>
    <w:rsid w:val="00B832D4"/>
    <w:rsid w:val="00B904C4"/>
    <w:rsid w:val="00B91581"/>
    <w:rsid w:val="00B93F9F"/>
    <w:rsid w:val="00B94067"/>
    <w:rsid w:val="00B952B7"/>
    <w:rsid w:val="00B95B1E"/>
    <w:rsid w:val="00B97D04"/>
    <w:rsid w:val="00B97D59"/>
    <w:rsid w:val="00BA1B62"/>
    <w:rsid w:val="00BA35D4"/>
    <w:rsid w:val="00BA46E7"/>
    <w:rsid w:val="00BA5811"/>
    <w:rsid w:val="00BA7DF7"/>
    <w:rsid w:val="00BB2471"/>
    <w:rsid w:val="00BB2FA0"/>
    <w:rsid w:val="00BB45CA"/>
    <w:rsid w:val="00BB5EAC"/>
    <w:rsid w:val="00BC13E6"/>
    <w:rsid w:val="00BC1540"/>
    <w:rsid w:val="00BC73BB"/>
    <w:rsid w:val="00BC7F57"/>
    <w:rsid w:val="00BD2089"/>
    <w:rsid w:val="00BD4984"/>
    <w:rsid w:val="00BD5D35"/>
    <w:rsid w:val="00BD68C5"/>
    <w:rsid w:val="00BD69BF"/>
    <w:rsid w:val="00BD6A7D"/>
    <w:rsid w:val="00BE3961"/>
    <w:rsid w:val="00BE5AFD"/>
    <w:rsid w:val="00BE5DD3"/>
    <w:rsid w:val="00BE78FA"/>
    <w:rsid w:val="00BF09EF"/>
    <w:rsid w:val="00BF2627"/>
    <w:rsid w:val="00BF2BE9"/>
    <w:rsid w:val="00BF2DB7"/>
    <w:rsid w:val="00BF43C7"/>
    <w:rsid w:val="00BF5298"/>
    <w:rsid w:val="00BF69C1"/>
    <w:rsid w:val="00BF7F29"/>
    <w:rsid w:val="00C00E36"/>
    <w:rsid w:val="00C01A2B"/>
    <w:rsid w:val="00C0209E"/>
    <w:rsid w:val="00C02FD4"/>
    <w:rsid w:val="00C05B9E"/>
    <w:rsid w:val="00C074B3"/>
    <w:rsid w:val="00C07515"/>
    <w:rsid w:val="00C1147F"/>
    <w:rsid w:val="00C15642"/>
    <w:rsid w:val="00C16CBF"/>
    <w:rsid w:val="00C17DC5"/>
    <w:rsid w:val="00C21D75"/>
    <w:rsid w:val="00C2211D"/>
    <w:rsid w:val="00C236B2"/>
    <w:rsid w:val="00C2559A"/>
    <w:rsid w:val="00C26168"/>
    <w:rsid w:val="00C26242"/>
    <w:rsid w:val="00C27197"/>
    <w:rsid w:val="00C3079B"/>
    <w:rsid w:val="00C312B1"/>
    <w:rsid w:val="00C34B20"/>
    <w:rsid w:val="00C357C3"/>
    <w:rsid w:val="00C35BC2"/>
    <w:rsid w:val="00C35C26"/>
    <w:rsid w:val="00C4550A"/>
    <w:rsid w:val="00C4659D"/>
    <w:rsid w:val="00C50461"/>
    <w:rsid w:val="00C51799"/>
    <w:rsid w:val="00C52A0E"/>
    <w:rsid w:val="00C53021"/>
    <w:rsid w:val="00C53B7D"/>
    <w:rsid w:val="00C55A8C"/>
    <w:rsid w:val="00C65277"/>
    <w:rsid w:val="00C676E2"/>
    <w:rsid w:val="00C67D9A"/>
    <w:rsid w:val="00C7269F"/>
    <w:rsid w:val="00C73168"/>
    <w:rsid w:val="00C74398"/>
    <w:rsid w:val="00C74650"/>
    <w:rsid w:val="00C74BBC"/>
    <w:rsid w:val="00C75BFC"/>
    <w:rsid w:val="00C76059"/>
    <w:rsid w:val="00C8161B"/>
    <w:rsid w:val="00C8222F"/>
    <w:rsid w:val="00C8257D"/>
    <w:rsid w:val="00C845BE"/>
    <w:rsid w:val="00C84A02"/>
    <w:rsid w:val="00C84F48"/>
    <w:rsid w:val="00C87D54"/>
    <w:rsid w:val="00C87E4E"/>
    <w:rsid w:val="00C918B8"/>
    <w:rsid w:val="00C927A4"/>
    <w:rsid w:val="00C95284"/>
    <w:rsid w:val="00C9661A"/>
    <w:rsid w:val="00CA099F"/>
    <w:rsid w:val="00CA266E"/>
    <w:rsid w:val="00CA3872"/>
    <w:rsid w:val="00CA43F1"/>
    <w:rsid w:val="00CA4769"/>
    <w:rsid w:val="00CB07E9"/>
    <w:rsid w:val="00CB542D"/>
    <w:rsid w:val="00CB611A"/>
    <w:rsid w:val="00CB62EE"/>
    <w:rsid w:val="00CB7CC9"/>
    <w:rsid w:val="00CC0D97"/>
    <w:rsid w:val="00CC645C"/>
    <w:rsid w:val="00CD28A1"/>
    <w:rsid w:val="00CD49F2"/>
    <w:rsid w:val="00CD4D8F"/>
    <w:rsid w:val="00CD5832"/>
    <w:rsid w:val="00CE0EF0"/>
    <w:rsid w:val="00CE11CE"/>
    <w:rsid w:val="00CE11FA"/>
    <w:rsid w:val="00CE21E4"/>
    <w:rsid w:val="00CE335A"/>
    <w:rsid w:val="00CE448F"/>
    <w:rsid w:val="00CE54C4"/>
    <w:rsid w:val="00CF4119"/>
    <w:rsid w:val="00CF4ED5"/>
    <w:rsid w:val="00CF6390"/>
    <w:rsid w:val="00D00AEE"/>
    <w:rsid w:val="00D02FA6"/>
    <w:rsid w:val="00D04577"/>
    <w:rsid w:val="00D05B30"/>
    <w:rsid w:val="00D06315"/>
    <w:rsid w:val="00D07353"/>
    <w:rsid w:val="00D1225B"/>
    <w:rsid w:val="00D1237F"/>
    <w:rsid w:val="00D1289A"/>
    <w:rsid w:val="00D13E81"/>
    <w:rsid w:val="00D14431"/>
    <w:rsid w:val="00D14AFA"/>
    <w:rsid w:val="00D16B40"/>
    <w:rsid w:val="00D22503"/>
    <w:rsid w:val="00D22C3D"/>
    <w:rsid w:val="00D23C1A"/>
    <w:rsid w:val="00D24156"/>
    <w:rsid w:val="00D30FD9"/>
    <w:rsid w:val="00D3304A"/>
    <w:rsid w:val="00D40AEE"/>
    <w:rsid w:val="00D41E1A"/>
    <w:rsid w:val="00D44A1F"/>
    <w:rsid w:val="00D44D0F"/>
    <w:rsid w:val="00D4574B"/>
    <w:rsid w:val="00D50855"/>
    <w:rsid w:val="00D50EBC"/>
    <w:rsid w:val="00D53FA7"/>
    <w:rsid w:val="00D56C8B"/>
    <w:rsid w:val="00D61777"/>
    <w:rsid w:val="00D67C0C"/>
    <w:rsid w:val="00D709FB"/>
    <w:rsid w:val="00D74FCC"/>
    <w:rsid w:val="00D7540E"/>
    <w:rsid w:val="00D76548"/>
    <w:rsid w:val="00D80730"/>
    <w:rsid w:val="00D82034"/>
    <w:rsid w:val="00D87908"/>
    <w:rsid w:val="00D907C3"/>
    <w:rsid w:val="00D90E8A"/>
    <w:rsid w:val="00D955EC"/>
    <w:rsid w:val="00D95E8B"/>
    <w:rsid w:val="00DA14EF"/>
    <w:rsid w:val="00DA4183"/>
    <w:rsid w:val="00DA4C2C"/>
    <w:rsid w:val="00DA565E"/>
    <w:rsid w:val="00DA7173"/>
    <w:rsid w:val="00DA7377"/>
    <w:rsid w:val="00DB064A"/>
    <w:rsid w:val="00DB13F5"/>
    <w:rsid w:val="00DB239E"/>
    <w:rsid w:val="00DB2B2C"/>
    <w:rsid w:val="00DB3405"/>
    <w:rsid w:val="00DB663E"/>
    <w:rsid w:val="00DB78E2"/>
    <w:rsid w:val="00DC1A6E"/>
    <w:rsid w:val="00DC1EA8"/>
    <w:rsid w:val="00DC376A"/>
    <w:rsid w:val="00DC4FFE"/>
    <w:rsid w:val="00DC51F4"/>
    <w:rsid w:val="00DC60CD"/>
    <w:rsid w:val="00DC763E"/>
    <w:rsid w:val="00DC7AE9"/>
    <w:rsid w:val="00DC7EE7"/>
    <w:rsid w:val="00DD02F0"/>
    <w:rsid w:val="00DD0A11"/>
    <w:rsid w:val="00DD0F3F"/>
    <w:rsid w:val="00DD11EB"/>
    <w:rsid w:val="00DD2C3A"/>
    <w:rsid w:val="00DD2E51"/>
    <w:rsid w:val="00DD3514"/>
    <w:rsid w:val="00DD358F"/>
    <w:rsid w:val="00DD6484"/>
    <w:rsid w:val="00DD69B4"/>
    <w:rsid w:val="00DE0B64"/>
    <w:rsid w:val="00DE1FBF"/>
    <w:rsid w:val="00DE286E"/>
    <w:rsid w:val="00DE37A0"/>
    <w:rsid w:val="00DE6DAB"/>
    <w:rsid w:val="00DE77B2"/>
    <w:rsid w:val="00DE784B"/>
    <w:rsid w:val="00DE7EA7"/>
    <w:rsid w:val="00DF2313"/>
    <w:rsid w:val="00DF3A6C"/>
    <w:rsid w:val="00DF4D05"/>
    <w:rsid w:val="00E02372"/>
    <w:rsid w:val="00E04792"/>
    <w:rsid w:val="00E04A5E"/>
    <w:rsid w:val="00E0648D"/>
    <w:rsid w:val="00E06CE1"/>
    <w:rsid w:val="00E14E7E"/>
    <w:rsid w:val="00E1528A"/>
    <w:rsid w:val="00E15BDE"/>
    <w:rsid w:val="00E17B02"/>
    <w:rsid w:val="00E22A00"/>
    <w:rsid w:val="00E2330E"/>
    <w:rsid w:val="00E27FE2"/>
    <w:rsid w:val="00E3131B"/>
    <w:rsid w:val="00E31D4C"/>
    <w:rsid w:val="00E335D2"/>
    <w:rsid w:val="00E413EC"/>
    <w:rsid w:val="00E426BF"/>
    <w:rsid w:val="00E42A81"/>
    <w:rsid w:val="00E44284"/>
    <w:rsid w:val="00E44C8B"/>
    <w:rsid w:val="00E450E6"/>
    <w:rsid w:val="00E453A4"/>
    <w:rsid w:val="00E459D7"/>
    <w:rsid w:val="00E4693E"/>
    <w:rsid w:val="00E47220"/>
    <w:rsid w:val="00E50E69"/>
    <w:rsid w:val="00E52A15"/>
    <w:rsid w:val="00E5399A"/>
    <w:rsid w:val="00E5433E"/>
    <w:rsid w:val="00E54E5A"/>
    <w:rsid w:val="00E54ECD"/>
    <w:rsid w:val="00E54EE1"/>
    <w:rsid w:val="00E604ED"/>
    <w:rsid w:val="00E60EE4"/>
    <w:rsid w:val="00E61932"/>
    <w:rsid w:val="00E62ED3"/>
    <w:rsid w:val="00E659D2"/>
    <w:rsid w:val="00E666CF"/>
    <w:rsid w:val="00E66AAE"/>
    <w:rsid w:val="00E66F42"/>
    <w:rsid w:val="00E67A3B"/>
    <w:rsid w:val="00E722B2"/>
    <w:rsid w:val="00E748CC"/>
    <w:rsid w:val="00E76A67"/>
    <w:rsid w:val="00E80FC0"/>
    <w:rsid w:val="00E8197D"/>
    <w:rsid w:val="00E8441D"/>
    <w:rsid w:val="00E85C06"/>
    <w:rsid w:val="00E920CA"/>
    <w:rsid w:val="00E92444"/>
    <w:rsid w:val="00E92B54"/>
    <w:rsid w:val="00E94A93"/>
    <w:rsid w:val="00E95978"/>
    <w:rsid w:val="00E959FA"/>
    <w:rsid w:val="00E95BC8"/>
    <w:rsid w:val="00EA32D4"/>
    <w:rsid w:val="00EA376B"/>
    <w:rsid w:val="00EA385F"/>
    <w:rsid w:val="00EA3E8C"/>
    <w:rsid w:val="00EA5200"/>
    <w:rsid w:val="00EA6768"/>
    <w:rsid w:val="00EB0D4F"/>
    <w:rsid w:val="00EB183C"/>
    <w:rsid w:val="00EB1C1B"/>
    <w:rsid w:val="00EB2B1A"/>
    <w:rsid w:val="00EB34E5"/>
    <w:rsid w:val="00EB4337"/>
    <w:rsid w:val="00EC0F60"/>
    <w:rsid w:val="00EC2087"/>
    <w:rsid w:val="00EC257C"/>
    <w:rsid w:val="00EC29D2"/>
    <w:rsid w:val="00EC2D39"/>
    <w:rsid w:val="00EC3B6E"/>
    <w:rsid w:val="00EC620E"/>
    <w:rsid w:val="00EC744D"/>
    <w:rsid w:val="00ED0548"/>
    <w:rsid w:val="00ED27FE"/>
    <w:rsid w:val="00ED2919"/>
    <w:rsid w:val="00ED2C21"/>
    <w:rsid w:val="00ED2C39"/>
    <w:rsid w:val="00ED32DB"/>
    <w:rsid w:val="00ED3FE5"/>
    <w:rsid w:val="00ED5DCD"/>
    <w:rsid w:val="00EE11B3"/>
    <w:rsid w:val="00EE250B"/>
    <w:rsid w:val="00EE320B"/>
    <w:rsid w:val="00EE5C10"/>
    <w:rsid w:val="00EF2381"/>
    <w:rsid w:val="00EF26E1"/>
    <w:rsid w:val="00EF3D6A"/>
    <w:rsid w:val="00EF57D2"/>
    <w:rsid w:val="00EF78C4"/>
    <w:rsid w:val="00EF7F3D"/>
    <w:rsid w:val="00F001F6"/>
    <w:rsid w:val="00F013D4"/>
    <w:rsid w:val="00F01E16"/>
    <w:rsid w:val="00F030A2"/>
    <w:rsid w:val="00F04167"/>
    <w:rsid w:val="00F041A5"/>
    <w:rsid w:val="00F06631"/>
    <w:rsid w:val="00F06FB2"/>
    <w:rsid w:val="00F1129B"/>
    <w:rsid w:val="00F15754"/>
    <w:rsid w:val="00F16518"/>
    <w:rsid w:val="00F16CF5"/>
    <w:rsid w:val="00F202E8"/>
    <w:rsid w:val="00F20A65"/>
    <w:rsid w:val="00F25079"/>
    <w:rsid w:val="00F30305"/>
    <w:rsid w:val="00F318FF"/>
    <w:rsid w:val="00F324B8"/>
    <w:rsid w:val="00F33A93"/>
    <w:rsid w:val="00F40530"/>
    <w:rsid w:val="00F40F88"/>
    <w:rsid w:val="00F42873"/>
    <w:rsid w:val="00F4670A"/>
    <w:rsid w:val="00F50BE8"/>
    <w:rsid w:val="00F51094"/>
    <w:rsid w:val="00F51858"/>
    <w:rsid w:val="00F5227C"/>
    <w:rsid w:val="00F522A9"/>
    <w:rsid w:val="00F5305A"/>
    <w:rsid w:val="00F5412C"/>
    <w:rsid w:val="00F54349"/>
    <w:rsid w:val="00F60D3C"/>
    <w:rsid w:val="00F61B53"/>
    <w:rsid w:val="00F62DC9"/>
    <w:rsid w:val="00F63C96"/>
    <w:rsid w:val="00F648AC"/>
    <w:rsid w:val="00F727E0"/>
    <w:rsid w:val="00F72CB3"/>
    <w:rsid w:val="00F74959"/>
    <w:rsid w:val="00F7740F"/>
    <w:rsid w:val="00F80AFC"/>
    <w:rsid w:val="00F82B52"/>
    <w:rsid w:val="00F82D25"/>
    <w:rsid w:val="00F83846"/>
    <w:rsid w:val="00F86039"/>
    <w:rsid w:val="00F860C0"/>
    <w:rsid w:val="00F863D5"/>
    <w:rsid w:val="00F86971"/>
    <w:rsid w:val="00F87141"/>
    <w:rsid w:val="00F92432"/>
    <w:rsid w:val="00F9244B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5A16"/>
    <w:rsid w:val="00FA5AD9"/>
    <w:rsid w:val="00FA7492"/>
    <w:rsid w:val="00FB0180"/>
    <w:rsid w:val="00FB04FD"/>
    <w:rsid w:val="00FB0DD5"/>
    <w:rsid w:val="00FB10D6"/>
    <w:rsid w:val="00FB144B"/>
    <w:rsid w:val="00FB17F6"/>
    <w:rsid w:val="00FB196A"/>
    <w:rsid w:val="00FB3809"/>
    <w:rsid w:val="00FB7373"/>
    <w:rsid w:val="00FC179B"/>
    <w:rsid w:val="00FC69FE"/>
    <w:rsid w:val="00FC7E7F"/>
    <w:rsid w:val="00FD0D48"/>
    <w:rsid w:val="00FD31D2"/>
    <w:rsid w:val="00FD3C6E"/>
    <w:rsid w:val="00FD47E8"/>
    <w:rsid w:val="00FD583C"/>
    <w:rsid w:val="00FE05A3"/>
    <w:rsid w:val="00FE14E9"/>
    <w:rsid w:val="00FE157F"/>
    <w:rsid w:val="00FE5DBD"/>
    <w:rsid w:val="00FE6EDC"/>
    <w:rsid w:val="00FF0283"/>
    <w:rsid w:val="00FF0341"/>
    <w:rsid w:val="00FF0EF7"/>
    <w:rsid w:val="00FF3546"/>
    <w:rsid w:val="00FF4B75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  <w:style w:type="paragraph" w:styleId="a8">
    <w:name w:val="Body Text"/>
    <w:basedOn w:val="a"/>
    <w:link w:val="a9"/>
    <w:semiHidden/>
    <w:unhideWhenUsed/>
    <w:rsid w:val="00EC257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EC25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essagetext">
    <w:name w:val="messagetext"/>
    <w:basedOn w:val="a0"/>
    <w:rsid w:val="00516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  <w:style w:type="paragraph" w:styleId="a8">
    <w:name w:val="Body Text"/>
    <w:basedOn w:val="a"/>
    <w:link w:val="a9"/>
    <w:semiHidden/>
    <w:unhideWhenUsed/>
    <w:rsid w:val="00EC257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EC25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essagetext">
    <w:name w:val="messagetext"/>
    <w:basedOn w:val="a0"/>
    <w:rsid w:val="00516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3174</Characters>
  <Application>Microsoft Office Word</Application>
  <DocSecurity>0</DocSecurity>
  <Lines>66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Кожевникова Анна Валерьевна</dc:creator>
  <cp:lastModifiedBy>Хамнаев Юрий Владимирович</cp:lastModifiedBy>
  <cp:revision>2</cp:revision>
  <cp:lastPrinted>2025-03-12T04:15:00Z</cp:lastPrinted>
  <dcterms:created xsi:type="dcterms:W3CDTF">2025-04-22T09:54:00Z</dcterms:created>
  <dcterms:modified xsi:type="dcterms:W3CDTF">2025-04-22T09:54:00Z</dcterms:modified>
</cp:coreProperties>
</file>